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37" w:rsidRPr="00983EA4" w:rsidRDefault="00292B49" w:rsidP="00292B49">
      <w:pPr>
        <w:bidi/>
        <w:spacing w:after="120"/>
        <w:rPr>
          <w:rFonts w:cs="Nazli" w:hint="cs"/>
          <w:b/>
          <w:bCs/>
          <w:sz w:val="56"/>
          <w:szCs w:val="56"/>
          <w:rtl/>
          <w:lang w:bidi="fa-IR"/>
        </w:rPr>
      </w:pPr>
      <w:r w:rsidRPr="00983EA4">
        <w:rPr>
          <w:rFonts w:cs="Nazli" w:hint="cs"/>
          <w:b/>
          <w:bCs/>
          <w:sz w:val="56"/>
          <w:szCs w:val="56"/>
          <w:rtl/>
          <w:lang w:bidi="fa-IR"/>
        </w:rPr>
        <w:t>الله مالک</w:t>
      </w:r>
    </w:p>
    <w:p w:rsidR="00292B49" w:rsidRPr="00983EA4" w:rsidRDefault="00292B49" w:rsidP="00292B49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 xml:space="preserve">ای وجودم تارو پودم،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 xml:space="preserve">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</w:t>
      </w:r>
    </w:p>
    <w:p w:rsidR="00292B49" w:rsidRPr="00983EA4" w:rsidRDefault="00292B49" w:rsidP="00292B49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>ای فروغ دیدگانم،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 xml:space="preserve"> الله مالک، الله مالک</w:t>
      </w:r>
    </w:p>
    <w:p w:rsidR="00292B49" w:rsidRPr="00983EA4" w:rsidRDefault="0037488C" w:rsidP="00292B49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الله الله، لا اله الا الله (2)</w:t>
      </w:r>
    </w:p>
    <w:p w:rsidR="00246703" w:rsidRPr="00983EA4" w:rsidRDefault="00246703" w:rsidP="00246703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>ای امید نا امیدان</w:t>
      </w:r>
      <w:r w:rsidRPr="00983EA4">
        <w:rPr>
          <w:rFonts w:cs="Nazli" w:hint="cs"/>
          <w:sz w:val="40"/>
          <w:szCs w:val="40"/>
          <w:rtl/>
          <w:lang w:bidi="fa-IR"/>
        </w:rPr>
        <w:t xml:space="preserve">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مالک، الله مالک</w:t>
      </w:r>
    </w:p>
    <w:p w:rsidR="00246703" w:rsidRPr="00983EA4" w:rsidRDefault="00246703" w:rsidP="00246703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>ای پناه بی پناهان</w:t>
      </w:r>
      <w:r w:rsidRPr="00983EA4">
        <w:rPr>
          <w:rFonts w:cs="Nazli" w:hint="cs"/>
          <w:sz w:val="40"/>
          <w:szCs w:val="40"/>
          <w:rtl/>
          <w:lang w:bidi="fa-IR"/>
        </w:rPr>
        <w:t xml:space="preserve">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مالک، الله مالک</w:t>
      </w:r>
    </w:p>
    <w:p w:rsidR="00246703" w:rsidRPr="00983EA4" w:rsidRDefault="00246703" w:rsidP="00246703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الله الله، لا اله الا الله (2)</w:t>
      </w:r>
    </w:p>
    <w:p w:rsidR="00246703" w:rsidRPr="00983EA4" w:rsidRDefault="00B81EE7" w:rsidP="00246703">
      <w:pPr>
        <w:bidi/>
        <w:spacing w:after="120"/>
        <w:rPr>
          <w:rFonts w:cs="Nazli" w:hint="cs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>ای سجودم ای قنوتم</w:t>
      </w:r>
      <w:r w:rsidRPr="00983EA4">
        <w:rPr>
          <w:rFonts w:cs="Nazli" w:hint="cs"/>
          <w:sz w:val="40"/>
          <w:szCs w:val="40"/>
          <w:rtl/>
          <w:lang w:bidi="fa-IR"/>
        </w:rPr>
        <w:t xml:space="preserve">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مالک، الله مالک</w:t>
      </w:r>
    </w:p>
    <w:p w:rsidR="00B81EE7" w:rsidRPr="00983EA4" w:rsidRDefault="00B81EE7" w:rsidP="00B81EE7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>ای علاج نا علاجان</w:t>
      </w:r>
      <w:r w:rsidRPr="00983EA4">
        <w:rPr>
          <w:rFonts w:cs="Nazli" w:hint="cs"/>
          <w:sz w:val="40"/>
          <w:szCs w:val="40"/>
          <w:rtl/>
          <w:lang w:bidi="fa-IR"/>
        </w:rPr>
        <w:t xml:space="preserve">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مالک، الله مالک</w:t>
      </w:r>
    </w:p>
    <w:p w:rsidR="00B81EE7" w:rsidRPr="00983EA4" w:rsidRDefault="00B81EE7" w:rsidP="00B81EE7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الله الله، لا اله الا الله (2)</w:t>
      </w:r>
    </w:p>
    <w:p w:rsidR="00983EA4" w:rsidRPr="00983EA4" w:rsidRDefault="00983EA4" w:rsidP="00983EA4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>ای تو عشقم ای تو قلبم</w:t>
      </w:r>
      <w:r w:rsidRPr="00983EA4">
        <w:rPr>
          <w:rFonts w:cs="Nazli" w:hint="cs"/>
          <w:sz w:val="40"/>
          <w:szCs w:val="40"/>
          <w:rtl/>
          <w:lang w:bidi="fa-IR"/>
        </w:rPr>
        <w:t xml:space="preserve">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مالک، الله مالک</w:t>
      </w:r>
    </w:p>
    <w:p w:rsidR="00983EA4" w:rsidRPr="00983EA4" w:rsidRDefault="00983EA4" w:rsidP="00983EA4">
      <w:pPr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sz w:val="40"/>
          <w:szCs w:val="40"/>
          <w:rtl/>
          <w:lang w:bidi="fa-IR"/>
        </w:rPr>
        <w:t>ای تو معنای حقیقت</w:t>
      </w:r>
      <w:r w:rsidRPr="00983EA4">
        <w:rPr>
          <w:rFonts w:cs="Nazli" w:hint="cs"/>
          <w:sz w:val="40"/>
          <w:szCs w:val="40"/>
          <w:rtl/>
          <w:lang w:bidi="fa-IR"/>
        </w:rPr>
        <w:t xml:space="preserve">، </w:t>
      </w: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مالک، الله مالک</w:t>
      </w:r>
    </w:p>
    <w:p w:rsidR="00B81EE7" w:rsidRPr="00983EA4" w:rsidRDefault="00B81EE7" w:rsidP="00983EA4">
      <w:pPr>
        <w:tabs>
          <w:tab w:val="left" w:pos="2850"/>
        </w:tabs>
        <w:bidi/>
        <w:spacing w:after="120"/>
        <w:rPr>
          <w:rFonts w:cs="Nazli" w:hint="cs"/>
          <w:color w:val="081DB8"/>
          <w:sz w:val="40"/>
          <w:szCs w:val="40"/>
          <w:rtl/>
          <w:lang w:bidi="fa-IR"/>
        </w:rPr>
      </w:pPr>
      <w:r w:rsidRPr="00983EA4">
        <w:rPr>
          <w:rFonts w:cs="Nazli" w:hint="cs"/>
          <w:color w:val="081DB8"/>
          <w:sz w:val="40"/>
          <w:szCs w:val="40"/>
          <w:rtl/>
          <w:lang w:bidi="fa-IR"/>
        </w:rPr>
        <w:t>الله الله الله، لا اله الا الله (2)</w:t>
      </w:r>
      <w:r w:rsidR="00983EA4" w:rsidRPr="00983EA4">
        <w:rPr>
          <w:rFonts w:cs="Nazli"/>
          <w:color w:val="081DB8"/>
          <w:sz w:val="40"/>
          <w:szCs w:val="40"/>
          <w:rtl/>
          <w:lang w:bidi="fa-IR"/>
        </w:rPr>
        <w:tab/>
      </w:r>
      <w:bookmarkStart w:id="0" w:name="_GoBack"/>
      <w:bookmarkEnd w:id="0"/>
    </w:p>
    <w:sectPr w:rsidR="00B81EE7" w:rsidRPr="00983EA4" w:rsidSect="004037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E0" w:rsidRDefault="00E867E0" w:rsidP="00983EA4">
      <w:pPr>
        <w:spacing w:after="0" w:line="240" w:lineRule="auto"/>
      </w:pPr>
      <w:r>
        <w:separator/>
      </w:r>
    </w:p>
  </w:endnote>
  <w:endnote w:type="continuationSeparator" w:id="0">
    <w:p w:rsidR="00E867E0" w:rsidRDefault="00E867E0" w:rsidP="0098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305798"/>
      <w:docPartObj>
        <w:docPartGallery w:val="Page Numbers (Bottom of Page)"/>
        <w:docPartUnique/>
      </w:docPartObj>
    </w:sdtPr>
    <w:sdtEndPr>
      <w:rPr>
        <w:noProof/>
        <w:sz w:val="48"/>
        <w:szCs w:val="44"/>
      </w:rPr>
    </w:sdtEndPr>
    <w:sdtContent>
      <w:p w:rsidR="00983EA4" w:rsidRPr="00983EA4" w:rsidRDefault="00983EA4" w:rsidP="00983EA4">
        <w:pPr>
          <w:pStyle w:val="Footer"/>
          <w:jc w:val="center"/>
          <w:rPr>
            <w:sz w:val="48"/>
            <w:szCs w:val="44"/>
          </w:rPr>
        </w:pPr>
        <w:r w:rsidRPr="00983EA4">
          <w:rPr>
            <w:sz w:val="48"/>
            <w:szCs w:val="44"/>
          </w:rPr>
          <w:t>31</w:t>
        </w:r>
      </w:p>
    </w:sdtContent>
  </w:sdt>
  <w:p w:rsidR="00983EA4" w:rsidRDefault="00983E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E0" w:rsidRDefault="00E867E0" w:rsidP="00983EA4">
      <w:pPr>
        <w:spacing w:after="0" w:line="240" w:lineRule="auto"/>
      </w:pPr>
      <w:r>
        <w:separator/>
      </w:r>
    </w:p>
  </w:footnote>
  <w:footnote w:type="continuationSeparator" w:id="0">
    <w:p w:rsidR="00E867E0" w:rsidRDefault="00E867E0" w:rsidP="00983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A3511"/>
    <w:rsid w:val="001263E1"/>
    <w:rsid w:val="00153406"/>
    <w:rsid w:val="00166926"/>
    <w:rsid w:val="00171960"/>
    <w:rsid w:val="00177405"/>
    <w:rsid w:val="00181082"/>
    <w:rsid w:val="00246703"/>
    <w:rsid w:val="00270E22"/>
    <w:rsid w:val="00292B49"/>
    <w:rsid w:val="002A085F"/>
    <w:rsid w:val="002B6BCB"/>
    <w:rsid w:val="0037488C"/>
    <w:rsid w:val="003768CA"/>
    <w:rsid w:val="003B039C"/>
    <w:rsid w:val="003C2E37"/>
    <w:rsid w:val="0040375E"/>
    <w:rsid w:val="004C66C4"/>
    <w:rsid w:val="006071FD"/>
    <w:rsid w:val="00637C82"/>
    <w:rsid w:val="006B1761"/>
    <w:rsid w:val="00714A11"/>
    <w:rsid w:val="007A30C6"/>
    <w:rsid w:val="008561C5"/>
    <w:rsid w:val="00865CFF"/>
    <w:rsid w:val="00983EA4"/>
    <w:rsid w:val="009B179F"/>
    <w:rsid w:val="00A22F5E"/>
    <w:rsid w:val="00AB63A7"/>
    <w:rsid w:val="00B47D53"/>
    <w:rsid w:val="00B7784F"/>
    <w:rsid w:val="00B81EE7"/>
    <w:rsid w:val="00BA540C"/>
    <w:rsid w:val="00BD70A2"/>
    <w:rsid w:val="00E40B03"/>
    <w:rsid w:val="00E62D0B"/>
    <w:rsid w:val="00E82617"/>
    <w:rsid w:val="00E867E0"/>
    <w:rsid w:val="00F44E57"/>
    <w:rsid w:val="00F553F4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EA4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983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EA4"/>
    <w:rPr>
      <w:rFonts w:ascii="Book Antiqua" w:hAnsi="Book Antiqu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EA4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983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EA4"/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2</cp:revision>
  <cp:lastPrinted>2014-02-12T14:44:00Z</cp:lastPrinted>
  <dcterms:created xsi:type="dcterms:W3CDTF">2015-01-06T21:27:00Z</dcterms:created>
  <dcterms:modified xsi:type="dcterms:W3CDTF">2015-01-06T21:27:00Z</dcterms:modified>
</cp:coreProperties>
</file>