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F6A0" w14:textId="77777777" w:rsidR="00155DD3" w:rsidRPr="00155DD3" w:rsidRDefault="00155DD3" w:rsidP="0005002D">
      <w:pPr>
        <w:spacing w:line="360" w:lineRule="auto"/>
        <w:jc w:val="both"/>
        <w:rPr>
          <w:b/>
          <w:bCs/>
          <w:highlight w:val="cyan"/>
        </w:rPr>
      </w:pPr>
      <w:r w:rsidRPr="00155DD3">
        <w:rPr>
          <w:b/>
          <w:bCs/>
          <w:highlight w:val="cyan"/>
        </w:rPr>
        <w:t>2023-07-13-USA Chat-watch&amp;Stay-InnerWork-Creation-TruthIsSimple-Gratefullness&amp;Thankfullness</w:t>
      </w:r>
    </w:p>
    <w:p w14:paraId="334C5D0B" w14:textId="46D8DAFD" w:rsidR="00155DD3" w:rsidRDefault="00155DD3" w:rsidP="0005002D">
      <w:pPr>
        <w:spacing w:line="360" w:lineRule="auto"/>
        <w:jc w:val="both"/>
        <w:rPr>
          <w:b/>
          <w:bCs/>
        </w:rPr>
      </w:pPr>
      <w:r w:rsidRPr="00155DD3">
        <w:rPr>
          <w:b/>
          <w:bCs/>
          <w:highlight w:val="cyan"/>
        </w:rPr>
        <w:t>Aida</w:t>
      </w:r>
    </w:p>
    <w:p w14:paraId="1966C3A1" w14:textId="030A0AC8" w:rsidR="00BB1F28" w:rsidRPr="0005002D" w:rsidRDefault="0005002D" w:rsidP="0005002D">
      <w:pPr>
        <w:spacing w:line="360" w:lineRule="auto"/>
        <w:jc w:val="both"/>
        <w:rPr>
          <w:b/>
          <w:bCs/>
        </w:rPr>
      </w:pPr>
      <w:r w:rsidRPr="0005002D">
        <w:rPr>
          <w:b/>
          <w:bCs/>
        </w:rPr>
        <w:t xml:space="preserve">U.S. Chat </w:t>
      </w:r>
    </w:p>
    <w:p w14:paraId="76188FF4" w14:textId="71AF0FC1" w:rsidR="0005002D" w:rsidRPr="0005002D" w:rsidRDefault="0005002D" w:rsidP="0005002D">
      <w:pPr>
        <w:spacing w:line="360" w:lineRule="auto"/>
        <w:jc w:val="both"/>
        <w:rPr>
          <w:b/>
          <w:bCs/>
        </w:rPr>
      </w:pPr>
      <w:r w:rsidRPr="0005002D">
        <w:rPr>
          <w:b/>
          <w:bCs/>
        </w:rPr>
        <w:t>7.13.23</w:t>
      </w:r>
    </w:p>
    <w:p w14:paraId="5F554C9F" w14:textId="77777777" w:rsidR="0005002D" w:rsidRPr="0005002D" w:rsidRDefault="0005002D" w:rsidP="0005002D">
      <w:pPr>
        <w:spacing w:line="360" w:lineRule="auto"/>
        <w:jc w:val="both"/>
        <w:rPr>
          <w:b/>
          <w:bCs/>
        </w:rPr>
      </w:pPr>
    </w:p>
    <w:p w14:paraId="752751D7" w14:textId="611CD9C6" w:rsidR="0005002D" w:rsidRDefault="0005002D" w:rsidP="0005002D">
      <w:pPr>
        <w:spacing w:line="360" w:lineRule="auto"/>
        <w:jc w:val="both"/>
      </w:pPr>
      <w:r w:rsidRPr="0005002D">
        <w:rPr>
          <w:b/>
          <w:bCs/>
        </w:rPr>
        <w:t>Sat joins the call and begins by saying:</w:t>
      </w:r>
      <w:r>
        <w:t xml:space="preserve">  Welcome everybody, I am looking forward to a beautiful gathering</w:t>
      </w:r>
      <w:r w:rsidR="002C2F48">
        <w:t xml:space="preserve"> tonight</w:t>
      </w:r>
      <w:r>
        <w:t xml:space="preserve"> and let’s make the most of it these next 30 minutes.  If you have a sharing, come forward, if you have a question- whatever you guys want to do.  I don’t want to repeat </w:t>
      </w:r>
      <w:r w:rsidR="002C2F48">
        <w:t>M</w:t>
      </w:r>
      <w:r>
        <w:t xml:space="preserve">yself and if you want to choose a subject that you would like to know more about, feel free to do that.  </w:t>
      </w:r>
    </w:p>
    <w:p w14:paraId="6413D1B5" w14:textId="2805B584" w:rsidR="00ED4627" w:rsidRDefault="00ED4627" w:rsidP="0005002D">
      <w:pPr>
        <w:spacing w:line="360" w:lineRule="auto"/>
        <w:jc w:val="both"/>
      </w:pPr>
      <w:r>
        <w:t xml:space="preserve">Negar:  I have a sharing and a question, a few days ago I received some news and I wasn’t sure if it had actually happened or not. And this was something that had </w:t>
      </w:r>
      <w:r w:rsidR="002C2F48">
        <w:t xml:space="preserve">I </w:t>
      </w:r>
      <w:r>
        <w:t xml:space="preserve">heard it before, I would have been attacked and bombarded with my thoughts and it would have broken me.  </w:t>
      </w:r>
      <w:r w:rsidR="00A542E8">
        <w:t>B</w:t>
      </w:r>
      <w:r>
        <w:t xml:space="preserve">ut this time I just said “so what, whatever is going to happen will happen.”  I was very </w:t>
      </w:r>
      <w:r w:rsidR="002C2F48">
        <w:t>calm;</w:t>
      </w:r>
      <w:r w:rsidR="00F66FF3">
        <w:t xml:space="preserve"> I didn’t even know what I had said in response to it.  </w:t>
      </w:r>
      <w:r w:rsidR="00A542E8">
        <w:t>B</w:t>
      </w:r>
      <w:r w:rsidR="00F66FF3">
        <w:t>ut a few days ago</w:t>
      </w:r>
      <w:r w:rsidR="002C2F48">
        <w:t>,</w:t>
      </w:r>
      <w:r w:rsidR="00F66FF3">
        <w:t xml:space="preserve"> I found out that it actually had happened, but I was very calm as I looked at myself saying “I am ok … it is as if I haven’t even heard this news</w:t>
      </w:r>
      <w:r w:rsidR="00A542E8">
        <w:t xml:space="preserve"> … t</w:t>
      </w:r>
      <w:r w:rsidR="00F66FF3">
        <w:t>hen you really should think about it, you have given thought to much smaller matters before.”  So</w:t>
      </w:r>
      <w:r w:rsidR="002C2F48">
        <w:t>,</w:t>
      </w:r>
      <w:r w:rsidR="00F66FF3">
        <w:t xml:space="preserve"> I told the thoughts to come, I invited them, but no thoughts came and at that moment all I had was gratitude.  So much gratitude for You</w:t>
      </w:r>
      <w:r w:rsidR="00A542E8">
        <w:t>;</w:t>
      </w:r>
      <w:r w:rsidR="00F66FF3">
        <w:t xml:space="preserve"> Your greatness fills me with so much joy. So</w:t>
      </w:r>
      <w:r w:rsidR="002C2F48">
        <w:t>,</w:t>
      </w:r>
      <w:r w:rsidR="00F66FF3">
        <w:t xml:space="preserve"> I just want to thank You, I bow at Your feet and kiss them. </w:t>
      </w:r>
      <w:r>
        <w:t xml:space="preserve"> </w:t>
      </w:r>
    </w:p>
    <w:p w14:paraId="48C91205" w14:textId="6F21DCAA" w:rsidR="00ED4627" w:rsidRDefault="00ED4627" w:rsidP="0005002D">
      <w:pPr>
        <w:spacing w:line="360" w:lineRule="auto"/>
        <w:jc w:val="both"/>
      </w:pPr>
      <w:r w:rsidRPr="002C2F48">
        <w:rPr>
          <w:b/>
          <w:bCs/>
        </w:rPr>
        <w:t>Sat:</w:t>
      </w:r>
      <w:r>
        <w:t xml:space="preserve">  That was a real</w:t>
      </w:r>
      <w:r w:rsidR="002C2F48">
        <w:t xml:space="preserve">ly beautiful </w:t>
      </w:r>
      <w:r>
        <w:t xml:space="preserve">sharing to have had such a peace. </w:t>
      </w:r>
    </w:p>
    <w:p w14:paraId="189FF4A2" w14:textId="2ADB681C" w:rsidR="00F66FF3" w:rsidRDefault="00F66FF3" w:rsidP="0005002D">
      <w:pPr>
        <w:spacing w:line="360" w:lineRule="auto"/>
        <w:jc w:val="both"/>
      </w:pPr>
      <w:r>
        <w:t>Negar:  I want to ask you this question again, when I see a weakness in myself, for example I see the sweeper and that weakness along with it.  I see the reason why I get upset about the sweeping that has taken place. My question is, what am I to do with what I have seen in myself</w:t>
      </w:r>
      <w:r w:rsidR="002C2F48">
        <w:t>-</w:t>
      </w:r>
      <w:r>
        <w:t xml:space="preserve"> so it can be alleviated? </w:t>
      </w:r>
    </w:p>
    <w:p w14:paraId="37691B5D" w14:textId="7E115E38" w:rsidR="00F66FF3" w:rsidRDefault="00F66FF3" w:rsidP="0005002D">
      <w:pPr>
        <w:spacing w:line="360" w:lineRule="auto"/>
        <w:jc w:val="both"/>
      </w:pPr>
      <w:r w:rsidRPr="002C2F48">
        <w:rPr>
          <w:b/>
          <w:bCs/>
        </w:rPr>
        <w:t>Sat:</w:t>
      </w:r>
      <w:r>
        <w:t xml:space="preserve">  For those who may not know the story of the sweeper, there are people who push your button. Just seeing the weakness in yourself, you have taken the biggest step</w:t>
      </w:r>
      <w:r w:rsidR="002C2F48">
        <w:t>- i</w:t>
      </w:r>
      <w:r>
        <w:t xml:space="preserve">nstead of seeing the weakness in the situation or in </w:t>
      </w:r>
      <w:r w:rsidR="002C2F48">
        <w:t xml:space="preserve">someone else </w:t>
      </w:r>
      <w:r>
        <w:t xml:space="preserve">who </w:t>
      </w:r>
      <w:r w:rsidR="002C2F48">
        <w:t xml:space="preserve">may be at </w:t>
      </w:r>
      <w:r>
        <w:t>fault.  Just seeing it in yourself, just to see it</w:t>
      </w:r>
      <w:r w:rsidR="002C2F48">
        <w:t xml:space="preserve"> </w:t>
      </w:r>
      <w:r>
        <w:t>again, it will alleviate it.  And that is because little by little</w:t>
      </w:r>
      <w:r w:rsidR="002C2F48">
        <w:t>,</w:t>
      </w:r>
      <w:r>
        <w:t xml:space="preserve"> you will become aware that you </w:t>
      </w:r>
      <w:r w:rsidR="002C2F48">
        <w:t xml:space="preserve">no longer </w:t>
      </w:r>
      <w:r>
        <w:t xml:space="preserve">need it, and </w:t>
      </w:r>
      <w:r w:rsidR="002C2F48">
        <w:t xml:space="preserve">that </w:t>
      </w:r>
      <w:r>
        <w:t>without it</w:t>
      </w:r>
      <w:r w:rsidR="00A542E8">
        <w:t>,</w:t>
      </w:r>
      <w:r>
        <w:t xml:space="preserve"> your life proceeds forward well.  I wouldn’t do anything about it, just watch it.  </w:t>
      </w:r>
      <w:r w:rsidR="002C2F48">
        <w:t>J</w:t>
      </w:r>
      <w:r>
        <w:t xml:space="preserve">ust watch it!  </w:t>
      </w:r>
      <w:r w:rsidR="002C2F48">
        <w:lastRenderedPageBreak/>
        <w:t>W</w:t>
      </w:r>
      <w:r>
        <w:t xml:space="preserve">ho </w:t>
      </w:r>
      <w:r w:rsidRPr="002C2F48">
        <w:rPr>
          <w:i/>
          <w:iCs/>
        </w:rPr>
        <w:t xml:space="preserve">doesn’t </w:t>
      </w:r>
      <w:r>
        <w:t xml:space="preserve">have a weakness in their personality?  I don’t know anyone, unless they are completely self-realized.  The point is to see it- that is what alleviates it.  </w:t>
      </w:r>
      <w:r w:rsidR="002C2F48">
        <w:t>S</w:t>
      </w:r>
      <w:r>
        <w:t xml:space="preserve">eeing it without judgment.  </w:t>
      </w:r>
    </w:p>
    <w:p w14:paraId="6228B135" w14:textId="537628FF" w:rsidR="0078092D" w:rsidRDefault="00F66FF3" w:rsidP="0005002D">
      <w:pPr>
        <w:spacing w:line="360" w:lineRule="auto"/>
        <w:jc w:val="both"/>
      </w:pPr>
      <w:r w:rsidRPr="002C2F48">
        <w:rPr>
          <w:b/>
          <w:bCs/>
        </w:rPr>
        <w:t>-</w:t>
      </w:r>
      <w:r>
        <w:t>Mandana shares in detail the experience she had when her beloved mom passed away recently.</w:t>
      </w:r>
      <w:r w:rsidR="0078092D">
        <w:t xml:space="preserve"> She thanks all of the Ausheghan for their kind</w:t>
      </w:r>
      <w:r w:rsidR="002C2F48">
        <w:t>n</w:t>
      </w:r>
      <w:r w:rsidR="0078092D">
        <w:t>ess, love and support</w:t>
      </w:r>
      <w:r w:rsidR="002C2F48">
        <w:t xml:space="preserve"> during this time</w:t>
      </w:r>
      <w:r w:rsidR="0078092D">
        <w:t xml:space="preserve">. </w:t>
      </w:r>
    </w:p>
    <w:p w14:paraId="53E2BAEF" w14:textId="0470E993" w:rsidR="0078092D" w:rsidRDefault="0078092D" w:rsidP="0005002D">
      <w:pPr>
        <w:spacing w:line="360" w:lineRule="auto"/>
        <w:jc w:val="both"/>
      </w:pPr>
      <w:r>
        <w:t xml:space="preserve">In her own words:  Our mom was very precious, of course </w:t>
      </w:r>
      <w:r w:rsidR="002C2F48">
        <w:t>everyone’s</w:t>
      </w:r>
      <w:r>
        <w:t xml:space="preserve"> mom is.  We felt a significant attachment to her and I was unsure of </w:t>
      </w:r>
      <w:r w:rsidR="002C2F48">
        <w:t>how</w:t>
      </w:r>
      <w:r>
        <w:t xml:space="preserve"> we would handle not having her around physically.  My concern </w:t>
      </w:r>
      <w:r w:rsidR="00CC0485">
        <w:t xml:space="preserve">came </w:t>
      </w:r>
      <w:r>
        <w:t xml:space="preserve">mainly because of the fact that I was devastated for a very </w:t>
      </w:r>
      <w:r w:rsidR="002C2F48">
        <w:t>long</w:t>
      </w:r>
      <w:r>
        <w:t xml:space="preserve"> time, when we had lost our father.  I didn’t want to feel the </w:t>
      </w:r>
      <w:r w:rsidR="002C2F48">
        <w:t>same</w:t>
      </w:r>
      <w:r>
        <w:t xml:space="preserve"> at this time. I </w:t>
      </w:r>
      <w:r w:rsidR="002C2F48">
        <w:t xml:space="preserve">must </w:t>
      </w:r>
      <w:r>
        <w:t xml:space="preserve">say that my approach to our mom’s </w:t>
      </w:r>
      <w:r w:rsidR="002C2F48">
        <w:t>passing</w:t>
      </w:r>
      <w:r>
        <w:t xml:space="preserve"> has surprised myself and others so far.  This time even though I miss her very, very much</w:t>
      </w:r>
      <w:r w:rsidR="00CC0485">
        <w:t>,</w:t>
      </w:r>
      <w:r>
        <w:t xml:space="preserve"> I feel an amazingly beautiful </w:t>
      </w:r>
      <w:r w:rsidR="00CC0485">
        <w:t xml:space="preserve">explosion of </w:t>
      </w:r>
      <w:r>
        <w:t>peace.  I feel so close to her at all times</w:t>
      </w:r>
      <w:r w:rsidR="00CC0485">
        <w:t>,</w:t>
      </w:r>
      <w:r>
        <w:t xml:space="preserve"> and I have noticed how my peaceful approach has impacted others.  </w:t>
      </w:r>
    </w:p>
    <w:p w14:paraId="1BF62286" w14:textId="5B7472F4" w:rsidR="00F66FF3" w:rsidRDefault="0078092D" w:rsidP="0005002D">
      <w:pPr>
        <w:spacing w:line="360" w:lineRule="auto"/>
        <w:jc w:val="both"/>
      </w:pPr>
      <w:r>
        <w:t xml:space="preserve">My dear Sat, it is only Your selfless love, </w:t>
      </w:r>
      <w:r w:rsidR="00D14E1D">
        <w:t xml:space="preserve">tools and </w:t>
      </w:r>
      <w:r w:rsidR="002C2F48">
        <w:t>teachings</w:t>
      </w:r>
      <w:r>
        <w:t xml:space="preserve"> that have enabled me to Stay and not go with my thoughts and emotions these days.  A few weeks ago, my emotions were building up inside me </w:t>
      </w:r>
      <w:r w:rsidR="00D14E1D">
        <w:t xml:space="preserve">and I was unable to stop them. It wasn’t pleasant- I </w:t>
      </w:r>
      <w:r w:rsidR="002C2F48">
        <w:t>really</w:t>
      </w:r>
      <w:r w:rsidR="00D14E1D">
        <w:t xml:space="preserve"> fel</w:t>
      </w:r>
      <w:r w:rsidR="002C2F48">
        <w:t>t</w:t>
      </w:r>
      <w:r w:rsidR="00D14E1D">
        <w:t xml:space="preserve"> the pain and </w:t>
      </w:r>
      <w:r w:rsidR="002C2F48">
        <w:t>realized</w:t>
      </w:r>
      <w:r w:rsidR="00D14E1D">
        <w:t xml:space="preserve"> the difference after experiencing periods of peace. At that time, </w:t>
      </w:r>
      <w:proofErr w:type="gramStart"/>
      <w:r w:rsidR="00D14E1D">
        <w:t>You</w:t>
      </w:r>
      <w:proofErr w:type="gramEnd"/>
      <w:r w:rsidR="00D14E1D">
        <w:t xml:space="preserve"> patiently gave me another valuable lesson, I really listened to our recorded conversation over and over and </w:t>
      </w:r>
      <w:r w:rsidR="00CC0485">
        <w:t xml:space="preserve">have been </w:t>
      </w:r>
      <w:r w:rsidR="002C2F48">
        <w:t>practicing</w:t>
      </w:r>
      <w:r w:rsidR="00D14E1D">
        <w:t xml:space="preserve"> and using our </w:t>
      </w:r>
      <w:r w:rsidR="002C2F48">
        <w:t>tools</w:t>
      </w:r>
      <w:r w:rsidR="00D14E1D">
        <w:t xml:space="preserve"> constantly. I</w:t>
      </w:r>
      <w:r w:rsidR="002C2F48">
        <w:t>t</w:t>
      </w:r>
      <w:r w:rsidR="00D14E1D">
        <w:t xml:space="preserve"> took me some time until </w:t>
      </w:r>
      <w:r w:rsidR="002C2F48">
        <w:t>unexpectedly</w:t>
      </w:r>
      <w:r w:rsidR="00D14E1D">
        <w:t xml:space="preserve"> I was in the most unus</w:t>
      </w:r>
      <w:r w:rsidR="002C2F48">
        <w:t>ua</w:t>
      </w:r>
      <w:r w:rsidR="00D14E1D">
        <w:t xml:space="preserve">l location and felt peace and love exploding inside me.  I don’t know how to describe it.  </w:t>
      </w:r>
      <w:r w:rsidR="00CC0485">
        <w:t>I</w:t>
      </w:r>
      <w:r w:rsidR="00D14E1D">
        <w:t>t was just beautiful.  This peace helped me to stay unmoved during the last hours of my mom’s life.  She was really pleased and happy that I had found You and expressed her gratitude to You</w:t>
      </w:r>
      <w:r w:rsidR="002C2F48">
        <w:t xml:space="preserve"> </w:t>
      </w:r>
      <w:r w:rsidR="00D14E1D">
        <w:t xml:space="preserve">again in the hospital.  I am practicing and using </w:t>
      </w:r>
      <w:r w:rsidR="00CC0485">
        <w:t xml:space="preserve">my </w:t>
      </w:r>
      <w:r w:rsidR="00D14E1D">
        <w:t>tools constantly</w:t>
      </w:r>
      <w:r w:rsidR="00CC0485">
        <w:t>-</w:t>
      </w:r>
      <w:r w:rsidR="00D14E1D">
        <w:t xml:space="preserve"> so I continue to stay unmoved.  I still have a </w:t>
      </w:r>
      <w:r w:rsidR="002C2F48">
        <w:t>long</w:t>
      </w:r>
      <w:r w:rsidR="00D14E1D">
        <w:t xml:space="preserve"> way to go, but I just want to say thank You. I am so g</w:t>
      </w:r>
      <w:r w:rsidR="002C2F48">
        <w:t>r</w:t>
      </w:r>
      <w:r w:rsidR="00D14E1D">
        <w:t xml:space="preserve">ateful and I love You. </w:t>
      </w:r>
    </w:p>
    <w:p w14:paraId="62795071" w14:textId="1D6ADF7F" w:rsidR="00F24257" w:rsidRDefault="00D14E1D" w:rsidP="0005002D">
      <w:pPr>
        <w:spacing w:line="360" w:lineRule="auto"/>
        <w:jc w:val="both"/>
      </w:pPr>
      <w:r w:rsidRPr="002C2F48">
        <w:rPr>
          <w:b/>
          <w:bCs/>
        </w:rPr>
        <w:t>Sat:</w:t>
      </w:r>
      <w:r>
        <w:t xml:space="preserve">  Thank you for sharing</w:t>
      </w:r>
      <w:r w:rsidR="002C2F48">
        <w:t>,</w:t>
      </w:r>
      <w:r>
        <w:t xml:space="preserve"> Mandana.  You fulfilled your mother’s desire for you to stand up and be who you really </w:t>
      </w:r>
      <w:r w:rsidRPr="00F24257">
        <w:rPr>
          <w:i/>
          <w:iCs/>
        </w:rPr>
        <w:t>can</w:t>
      </w:r>
      <w:r>
        <w:t xml:space="preserve"> be.  I am glad that you put </w:t>
      </w:r>
      <w:r w:rsidR="00F24257">
        <w:t xml:space="preserve">it </w:t>
      </w:r>
      <w:r>
        <w:t xml:space="preserve">to practice and you didn’t rely on anything but </w:t>
      </w:r>
      <w:r w:rsidR="00040812">
        <w:t>your</w:t>
      </w:r>
      <w:r>
        <w:t xml:space="preserve"> own strength.  You took the advice to</w:t>
      </w:r>
      <w:r w:rsidR="00040812">
        <w:t xml:space="preserve"> </w:t>
      </w:r>
      <w:r>
        <w:t>heart</w:t>
      </w:r>
      <w:r w:rsidR="00CC0485">
        <w:t>,</w:t>
      </w:r>
      <w:r>
        <w:t xml:space="preserve"> and the result was what you wanted and what your mother wanted and what your family wanted.  </w:t>
      </w:r>
    </w:p>
    <w:p w14:paraId="297687D0" w14:textId="77777777" w:rsidR="00CC0485" w:rsidRDefault="00D14E1D" w:rsidP="0005002D">
      <w:pPr>
        <w:spacing w:line="360" w:lineRule="auto"/>
        <w:jc w:val="both"/>
      </w:pPr>
      <w:r>
        <w:t xml:space="preserve">This is what I mean that as we do our work, inner work, it </w:t>
      </w:r>
      <w:r w:rsidRPr="00F24257">
        <w:rPr>
          <w:i/>
          <w:iCs/>
        </w:rPr>
        <w:t>really, really</w:t>
      </w:r>
      <w:r>
        <w:t xml:space="preserve"> affects the atmosphere around us.  People think that </w:t>
      </w:r>
      <w:r w:rsidR="00F24257">
        <w:t>the</w:t>
      </w:r>
      <w:r>
        <w:t xml:space="preserve"> good person is </w:t>
      </w:r>
      <w:r w:rsidR="00040812">
        <w:t>to</w:t>
      </w:r>
      <w:r>
        <w:t xml:space="preserve"> go out and roll up their sleeve and help physically</w:t>
      </w:r>
      <w:r w:rsidR="00E13B61">
        <w:t>-</w:t>
      </w:r>
      <w:r>
        <w:t xml:space="preserve"> which is </w:t>
      </w:r>
      <w:r w:rsidRPr="00F24257">
        <w:rPr>
          <w:i/>
          <w:iCs/>
        </w:rPr>
        <w:t xml:space="preserve">absolutely </w:t>
      </w:r>
      <w:r>
        <w:t xml:space="preserve">noble.  But the </w:t>
      </w:r>
      <w:r w:rsidRPr="00E13B61">
        <w:rPr>
          <w:i/>
          <w:iCs/>
        </w:rPr>
        <w:t>biggest</w:t>
      </w:r>
      <w:r>
        <w:t xml:space="preserve"> </w:t>
      </w:r>
      <w:r w:rsidR="00E13B61">
        <w:t xml:space="preserve">help </w:t>
      </w:r>
      <w:r>
        <w:t>comes when one person is transformed</w:t>
      </w:r>
      <w:r w:rsidR="00F24257">
        <w:t>-</w:t>
      </w:r>
      <w:r>
        <w:t xml:space="preserve"> to different degrees. That is a permanent affect on others.  </w:t>
      </w:r>
      <w:r w:rsidR="00F24257">
        <w:t>A</w:t>
      </w:r>
      <w:r>
        <w:t>nd I am happy to say tha</w:t>
      </w:r>
      <w:r w:rsidR="00040812">
        <w:t>t</w:t>
      </w:r>
      <w:r w:rsidRPr="00F24257">
        <w:rPr>
          <w:i/>
          <w:iCs/>
        </w:rPr>
        <w:t xml:space="preserve"> each</w:t>
      </w:r>
      <w:r>
        <w:t xml:space="preserve"> one of you who is on the </w:t>
      </w:r>
      <w:r w:rsidR="00CC076F">
        <w:t>phone</w:t>
      </w:r>
      <w:r>
        <w:t xml:space="preserve">, even </w:t>
      </w:r>
      <w:r>
        <w:lastRenderedPageBreak/>
        <w:t xml:space="preserve">though you were loving before you decided </w:t>
      </w:r>
      <w:r w:rsidR="00040812">
        <w:t>to</w:t>
      </w:r>
      <w:r>
        <w:t xml:space="preserve"> go on an inner journey.  But it wasn’t enough, the </w:t>
      </w:r>
      <w:r w:rsidR="00E13B61">
        <w:t>effect</w:t>
      </w:r>
      <w:r>
        <w:t xml:space="preserve"> </w:t>
      </w:r>
      <w:r w:rsidR="00E13B61">
        <w:t xml:space="preserve">of it </w:t>
      </w:r>
      <w:r>
        <w:t>was not enough for yourself</w:t>
      </w:r>
      <w:r w:rsidR="00CC0485">
        <w:t>,</w:t>
      </w:r>
      <w:r>
        <w:t xml:space="preserve"> nor </w:t>
      </w:r>
      <w:r w:rsidR="00E13B61">
        <w:t xml:space="preserve">was it </w:t>
      </w:r>
      <w:r>
        <w:t xml:space="preserve">for your family </w:t>
      </w:r>
      <w:r w:rsidR="00E13B61">
        <w:t>or</w:t>
      </w:r>
      <w:r>
        <w:t xml:space="preserve"> your situation in life- your role in life.  But now, your life is </w:t>
      </w:r>
      <w:r w:rsidR="00CC076F">
        <w:t>your</w:t>
      </w:r>
      <w:r>
        <w:t xml:space="preserve"> message, through your own effort and </w:t>
      </w:r>
      <w:r w:rsidR="00040812">
        <w:t>interest</w:t>
      </w:r>
      <w:r>
        <w:t xml:space="preserve">.  </w:t>
      </w:r>
    </w:p>
    <w:p w14:paraId="051E2CBC" w14:textId="6D817444" w:rsidR="00D14E1D" w:rsidRDefault="00D14E1D" w:rsidP="0005002D">
      <w:pPr>
        <w:spacing w:line="360" w:lineRule="auto"/>
        <w:jc w:val="both"/>
      </w:pPr>
      <w:r>
        <w:t xml:space="preserve">And this makes Me happy because there is no other way for us </w:t>
      </w:r>
      <w:r w:rsidR="00CC076F">
        <w:t>to</w:t>
      </w:r>
      <w:r>
        <w:t xml:space="preserve"> achieve tr</w:t>
      </w:r>
      <w:r w:rsidR="00040812">
        <w:t>a</w:t>
      </w:r>
      <w:r>
        <w:t xml:space="preserve">nquility but to be tranquil.  And how do we </w:t>
      </w:r>
      <w:r w:rsidR="00040812">
        <w:t xml:space="preserve">do it?  </w:t>
      </w:r>
      <w:r w:rsidR="00E13B61">
        <w:t>A</w:t>
      </w:r>
      <w:r w:rsidR="00040812">
        <w:t>nd this is when God’s grace comes into the picture and guide</w:t>
      </w:r>
      <w:r w:rsidR="001332AF">
        <w:t>s</w:t>
      </w:r>
      <w:r w:rsidR="00040812">
        <w:t xml:space="preserve"> us through wisdom, through love</w:t>
      </w:r>
      <w:r w:rsidR="001332AF">
        <w:t>,</w:t>
      </w:r>
      <w:r w:rsidR="00040812">
        <w:t xml:space="preserve"> and sometimes through neglect.  Sometimes it is necessary for a child to not get much </w:t>
      </w:r>
      <w:r w:rsidR="00CC076F">
        <w:t>attention</w:t>
      </w:r>
      <w:r w:rsidR="00E13B61">
        <w:t>,</w:t>
      </w:r>
      <w:r w:rsidR="00040812">
        <w:t xml:space="preserve"> to see his own strength.  </w:t>
      </w:r>
    </w:p>
    <w:p w14:paraId="3413D654" w14:textId="56DF456F" w:rsidR="00040812" w:rsidRDefault="00E13B61" w:rsidP="0005002D">
      <w:pPr>
        <w:spacing w:line="360" w:lineRule="auto"/>
        <w:jc w:val="both"/>
      </w:pPr>
      <w:r w:rsidRPr="00E13B61">
        <w:rPr>
          <w:b/>
          <w:bCs/>
        </w:rPr>
        <w:t>-</w:t>
      </w:r>
      <w:r w:rsidR="00040812">
        <w:t xml:space="preserve">Gopi expresses her gratitude to Sat and asks the following question: </w:t>
      </w:r>
    </w:p>
    <w:p w14:paraId="04BFF59B" w14:textId="7CB39DA5" w:rsidR="00040812" w:rsidRDefault="00040812" w:rsidP="0005002D">
      <w:pPr>
        <w:spacing w:line="360" w:lineRule="auto"/>
        <w:jc w:val="both"/>
      </w:pPr>
      <w:r>
        <w:t xml:space="preserve">You often say that our teaching is to not eliminate the shadow but it is to realize that it is part of the Truth. You also say in the article of </w:t>
      </w:r>
      <w:r w:rsidRPr="001332AF">
        <w:rPr>
          <w:i/>
          <w:iCs/>
        </w:rPr>
        <w:t>Nothingness</w:t>
      </w:r>
      <w:r>
        <w:t xml:space="preserve"> “So, </w:t>
      </w:r>
      <w:r w:rsidR="001332AF">
        <w:t>i</w:t>
      </w:r>
      <w:r>
        <w:t>s the world real, or is it unreal? It is real because the base is the Silence.  It is unreal because the base is reality. It depends on how you look at it. Real and unreal …” (Nothingness, 4.3.20, from Sat’s book, Love &amp; Wisdom)</w:t>
      </w:r>
    </w:p>
    <w:p w14:paraId="586BDE0A" w14:textId="11B3C9F7" w:rsidR="00040812" w:rsidRDefault="00040812" w:rsidP="0005002D">
      <w:pPr>
        <w:spacing w:line="360" w:lineRule="auto"/>
        <w:jc w:val="both"/>
      </w:pPr>
      <w:r>
        <w:t>Of course</w:t>
      </w:r>
      <w:r w:rsidR="00CC076F">
        <w:t>,</w:t>
      </w:r>
      <w:r>
        <w:t xml:space="preserve"> I believe and trust these words with all my heart</w:t>
      </w:r>
      <w:r w:rsidR="007A3713">
        <w:t>. I understand the part that says it is unreal because the base is the reality. So</w:t>
      </w:r>
      <w:r w:rsidR="00CC076F">
        <w:t>,</w:t>
      </w:r>
      <w:r w:rsidR="007A3713">
        <w:t xml:space="preserve"> this helps me in my practices in not identifying with the shadow, to not have resistance, going with the thoughts, the mind, etc. by watching with a passive gaze and </w:t>
      </w:r>
      <w:proofErr w:type="gramStart"/>
      <w:r w:rsidR="007A3713">
        <w:t>Stay</w:t>
      </w:r>
      <w:proofErr w:type="gramEnd"/>
      <w:r w:rsidR="007A3713">
        <w:t xml:space="preserve">.  The part </w:t>
      </w:r>
      <w:r w:rsidR="00CC076F">
        <w:t>though</w:t>
      </w:r>
      <w:r w:rsidR="007A3713">
        <w:t xml:space="preserve"> that says “It is real because the base is the Silence.” </w:t>
      </w:r>
    </w:p>
    <w:p w14:paraId="615066A7" w14:textId="52992787" w:rsidR="007A3713" w:rsidRDefault="007A3713" w:rsidP="0005002D">
      <w:pPr>
        <w:spacing w:line="360" w:lineRule="auto"/>
        <w:jc w:val="both"/>
      </w:pPr>
      <w:r w:rsidRPr="00CC076F">
        <w:rPr>
          <w:b/>
          <w:bCs/>
        </w:rPr>
        <w:t>Sat:</w:t>
      </w:r>
      <w:r>
        <w:t xml:space="preserve"> I already explained that once before, I believe you asked Me this question once before, or somebody </w:t>
      </w:r>
      <w:r w:rsidR="001332AF">
        <w:t xml:space="preserve">[else] asked it </w:t>
      </w:r>
      <w:r>
        <w:t xml:space="preserve">on the chat.  </w:t>
      </w:r>
    </w:p>
    <w:p w14:paraId="2CC69F07" w14:textId="3AC03D70" w:rsidR="007A3713" w:rsidRDefault="007A3713" w:rsidP="0005002D">
      <w:pPr>
        <w:spacing w:line="360" w:lineRule="auto"/>
        <w:jc w:val="both"/>
      </w:pPr>
      <w:r>
        <w:t xml:space="preserve">Gopi:  But my question is knowing this Truth that maya or the world is real because the base is Silence, how can this Truth help my daily practice towards having a conscious living. Thank You for all Your grace and love. </w:t>
      </w:r>
    </w:p>
    <w:p w14:paraId="31E05366" w14:textId="77777777" w:rsidR="00E13B61" w:rsidRDefault="007A3713" w:rsidP="0005002D">
      <w:pPr>
        <w:spacing w:line="360" w:lineRule="auto"/>
        <w:jc w:val="both"/>
      </w:pPr>
      <w:r w:rsidRPr="00CC076F">
        <w:rPr>
          <w:b/>
          <w:bCs/>
        </w:rPr>
        <w:t>Sat:</w:t>
      </w:r>
      <w:r>
        <w:t xml:space="preserve">  </w:t>
      </w:r>
      <w:proofErr w:type="gramStart"/>
      <w:r>
        <w:t>Well</w:t>
      </w:r>
      <w:proofErr w:type="gramEnd"/>
      <w:r>
        <w:t xml:space="preserve"> you see, these two </w:t>
      </w:r>
      <w:r w:rsidR="00F1370E">
        <w:t>sentences</w:t>
      </w:r>
      <w:r>
        <w:t xml:space="preserve"> are very, very deep and it needs contemplation.  Again</w:t>
      </w:r>
      <w:r w:rsidR="00E13B61">
        <w:t>,</w:t>
      </w:r>
      <w:r>
        <w:t xml:space="preserve"> we go back, it is the flip of the same coin, different sides of the </w:t>
      </w:r>
      <w:r w:rsidR="00F1370E">
        <w:t>same</w:t>
      </w:r>
      <w:r>
        <w:t xml:space="preserve"> coin that actually says the </w:t>
      </w:r>
      <w:r w:rsidR="00F1370E">
        <w:t>same</w:t>
      </w:r>
      <w:r>
        <w:t xml:space="preserve"> thing.  It is a play of words- as you know.  </w:t>
      </w:r>
    </w:p>
    <w:p w14:paraId="332AFCB3" w14:textId="77777777" w:rsidR="001774B2" w:rsidRDefault="007A3713" w:rsidP="0005002D">
      <w:pPr>
        <w:spacing w:line="360" w:lineRule="auto"/>
        <w:jc w:val="both"/>
      </w:pPr>
      <w:r>
        <w:t xml:space="preserve">Again, we go back to the </w:t>
      </w:r>
      <w:r w:rsidR="00F1370E">
        <w:t>night</w:t>
      </w:r>
      <w:r>
        <w:t xml:space="preserve"> dream, the dreamer is silent, and yet the dream becomes more visible because the base is silent.  If the base was </w:t>
      </w:r>
      <w:r w:rsidR="00F1370E">
        <w:t>not</w:t>
      </w:r>
      <w:r>
        <w:t xml:space="preserve"> silent, the imagery would not be so clear.  The screen on the tv is silent, this is why the picture is shown.  This is what it means- even though the pictures have no reality, but had it </w:t>
      </w:r>
      <w:r w:rsidR="00F1370E">
        <w:t>not</w:t>
      </w:r>
      <w:r>
        <w:t xml:space="preserve"> been for the base</w:t>
      </w:r>
      <w:r w:rsidR="001774B2">
        <w:t xml:space="preserve"> being silent</w:t>
      </w:r>
      <w:r>
        <w:t xml:space="preserve">, the pictures would not even be shown.  So, that is what it means.  </w:t>
      </w:r>
    </w:p>
    <w:p w14:paraId="22C4AB73" w14:textId="47813E9D" w:rsidR="007A3713" w:rsidRDefault="007A3713" w:rsidP="0005002D">
      <w:pPr>
        <w:spacing w:line="360" w:lineRule="auto"/>
        <w:jc w:val="both"/>
      </w:pPr>
      <w:r>
        <w:lastRenderedPageBreak/>
        <w:t xml:space="preserve">And </w:t>
      </w:r>
      <w:r w:rsidR="00F1370E">
        <w:t>how</w:t>
      </w:r>
      <w:r>
        <w:t xml:space="preserve"> does it help you? I wouldn’t know, it is just the knowledge of knowing that the creation is not separated from the creator, although one is the screen, one</w:t>
      </w:r>
      <w:r w:rsidR="00E13B61">
        <w:t xml:space="preserve"> is just</w:t>
      </w:r>
      <w:r>
        <w:t xml:space="preserve"> the movement. </w:t>
      </w:r>
      <w:r w:rsidR="00F1370E">
        <w:t>That’s it, I think the best understanding is to just Stay, so that it just erases all the other stuff.  If I say something it is just pointing us again to Stay!</w:t>
      </w:r>
    </w:p>
    <w:p w14:paraId="71069C7D" w14:textId="21810877" w:rsidR="00F1370E" w:rsidRDefault="00F1370E" w:rsidP="0005002D">
      <w:pPr>
        <w:spacing w:line="360" w:lineRule="auto"/>
        <w:jc w:val="both"/>
      </w:pPr>
      <w:r>
        <w:t xml:space="preserve">Adrienne:  I sat down the other day at home after work and asked myself “what should I do?  And I said “I would like to take some silence.” I realized that I have been trying to do that every morning when I first wake up and the more I do it, the more I want to do it. I just wanted to say that it becomes something I want to do, whenever I have a free moment.  Then I get distracted and forget, but I hope that doesn’t happen too much.  (Laughs) </w:t>
      </w:r>
    </w:p>
    <w:p w14:paraId="0AC2B219" w14:textId="74B9A740" w:rsidR="00F1370E" w:rsidRDefault="00F1370E" w:rsidP="0005002D">
      <w:pPr>
        <w:spacing w:line="360" w:lineRule="auto"/>
        <w:jc w:val="both"/>
      </w:pPr>
      <w:r w:rsidRPr="00CC076F">
        <w:rPr>
          <w:b/>
          <w:bCs/>
        </w:rPr>
        <w:t>Sat:</w:t>
      </w:r>
      <w:r>
        <w:t xml:space="preserve">  Yes, when you are invited to silence, it is your </w:t>
      </w:r>
      <w:r w:rsidR="00CC076F">
        <w:t>Inner</w:t>
      </w:r>
      <w:r>
        <w:t xml:space="preserve"> Guru, the Inner Reality that is inviting you.  I am glad </w:t>
      </w:r>
      <w:r w:rsidR="00E13B61">
        <w:t xml:space="preserve">that </w:t>
      </w:r>
      <w:r>
        <w:t xml:space="preserve">you go with joy and do it.  </w:t>
      </w:r>
      <w:r w:rsidR="00CC076F">
        <w:t>I</w:t>
      </w:r>
      <w:r>
        <w:t xml:space="preserve">t really sets the day in a different way, like I said many, many times, by </w:t>
      </w:r>
      <w:r w:rsidR="00CC076F">
        <w:t>association</w:t>
      </w:r>
      <w:r>
        <w:t xml:space="preserve">, our life becomes grace.  So, look at </w:t>
      </w:r>
      <w:r w:rsidR="00CC076F">
        <w:t>how</w:t>
      </w:r>
      <w:r>
        <w:t xml:space="preserve"> much you are </w:t>
      </w:r>
      <w:r w:rsidR="00CC076F">
        <w:t>associating</w:t>
      </w:r>
      <w:r>
        <w:t xml:space="preserve"> with that Source that is unknown </w:t>
      </w:r>
      <w:r w:rsidR="00CC076F">
        <w:t>to</w:t>
      </w:r>
      <w:r>
        <w:t xml:space="preserve"> most people.  It is wonderful.  </w:t>
      </w:r>
    </w:p>
    <w:p w14:paraId="4B7B4567" w14:textId="11B70D73" w:rsidR="00F1370E" w:rsidRDefault="00F1370E" w:rsidP="0005002D">
      <w:pPr>
        <w:spacing w:line="360" w:lineRule="auto"/>
        <w:jc w:val="both"/>
      </w:pPr>
      <w:r>
        <w:t xml:space="preserve">Adrienne:  </w:t>
      </w:r>
      <w:r w:rsidR="00E13B61">
        <w:t>A</w:t>
      </w:r>
      <w:r>
        <w:t>lso Sat, the way You speak is so deceptively simple so that we can understand</w:t>
      </w:r>
      <w:r w:rsidR="001774B2">
        <w:t>,</w:t>
      </w:r>
      <w:r>
        <w:t xml:space="preserve"> but when I think of it over the years, and how </w:t>
      </w:r>
      <w:r w:rsidR="001774B2">
        <w:t>Y</w:t>
      </w:r>
      <w:r>
        <w:t>ou have said the same thing only in different ways, I am am</w:t>
      </w:r>
      <w:r w:rsidR="00CC076F">
        <w:t>a</w:t>
      </w:r>
      <w:r>
        <w:t>zed at that!</w:t>
      </w:r>
    </w:p>
    <w:p w14:paraId="5F9B2965" w14:textId="5497FE01" w:rsidR="00F1370E" w:rsidRDefault="00F1370E" w:rsidP="0005002D">
      <w:pPr>
        <w:spacing w:line="360" w:lineRule="auto"/>
        <w:jc w:val="both"/>
      </w:pPr>
      <w:r w:rsidRPr="00CC076F">
        <w:rPr>
          <w:b/>
          <w:bCs/>
        </w:rPr>
        <w:t>Sat:</w:t>
      </w:r>
      <w:r>
        <w:t xml:space="preserve">  Thank you for noticing it.  </w:t>
      </w:r>
      <w:r w:rsidR="00E13B61">
        <w:t>I</w:t>
      </w:r>
      <w:r>
        <w:t xml:space="preserve">t is really such a coincidence that you should say that because today again, it was not </w:t>
      </w:r>
      <w:r w:rsidR="00CC076F">
        <w:t>M</w:t>
      </w:r>
      <w:r>
        <w:t xml:space="preserve">y first </w:t>
      </w:r>
      <w:r w:rsidR="00CC076F">
        <w:t>time</w:t>
      </w:r>
      <w:r>
        <w:t xml:space="preserve">, I was amazed, like you were saying, amazed, that each human has two eyes, one nose, two ears, one mouth and one body.  And yet, billions of people </w:t>
      </w:r>
      <w:r w:rsidR="00912BEB">
        <w:t xml:space="preserve">are </w:t>
      </w:r>
      <w:r>
        <w:t xml:space="preserve">on earth and they are all different, the realization is that, the impression that they ooze out of themselves is what makes them look different. Like you said, the </w:t>
      </w:r>
      <w:r w:rsidR="00912BEB">
        <w:t>T</w:t>
      </w:r>
      <w:r>
        <w:t xml:space="preserve">ruth is very, very simple, anybody that wants to complicate the </w:t>
      </w:r>
      <w:r w:rsidR="00912BEB">
        <w:t>T</w:t>
      </w:r>
      <w:r>
        <w:t xml:space="preserve">ruth, has not understood the Truth. But yet, always it is like a diamond, it has so many </w:t>
      </w:r>
      <w:r w:rsidR="00CC076F">
        <w:t>facets</w:t>
      </w:r>
      <w:r>
        <w:t xml:space="preserve"> and reflection of how they reflect the </w:t>
      </w:r>
      <w:r w:rsidR="00CC076F">
        <w:t>light</w:t>
      </w:r>
      <w:r>
        <w:t xml:space="preserve"> that I am </w:t>
      </w:r>
      <w:r w:rsidR="00912BEB">
        <w:t>M</w:t>
      </w:r>
      <w:r>
        <w:t xml:space="preserve">yself amazed at how this happens, so that tallies with what I was thinking today- how Divinity has so many facets of the </w:t>
      </w:r>
      <w:r w:rsidR="00CC076F">
        <w:t>same</w:t>
      </w:r>
      <w:r>
        <w:t xml:space="preserve"> thing, like humans</w:t>
      </w:r>
      <w:r w:rsidR="00912BEB">
        <w:t>’</w:t>
      </w:r>
      <w:r>
        <w:t xml:space="preserve"> faces.  Thank you for sharing. </w:t>
      </w:r>
    </w:p>
    <w:p w14:paraId="03C41EF9" w14:textId="302288ED" w:rsidR="00F1370E" w:rsidRDefault="00F1370E" w:rsidP="0005002D">
      <w:pPr>
        <w:spacing w:line="360" w:lineRule="auto"/>
        <w:jc w:val="both"/>
      </w:pPr>
      <w:r>
        <w:t xml:space="preserve">Aida:  Hi my dear Sat.  I have a sharing- You know that My </w:t>
      </w:r>
      <w:r w:rsidR="000143DF">
        <w:t>life</w:t>
      </w:r>
      <w:r>
        <w:t xml:space="preserve"> has been a</w:t>
      </w:r>
      <w:r w:rsidR="000143DF">
        <w:t xml:space="preserve"> </w:t>
      </w:r>
      <w:r>
        <w:t>little crazy lately and sometimes I feel like it is not even my own life</w:t>
      </w:r>
      <w:r w:rsidR="000143DF">
        <w:t>, or my schedule, or different things that are asked of me at different times</w:t>
      </w:r>
      <w:r>
        <w:t xml:space="preserve"> (giggles).  </w:t>
      </w:r>
      <w:r w:rsidR="000143DF">
        <w:t>Today when I got up to start my day, I was tired and almost a little resentful of my roles and everything that is happening.  And I went to work and this is one of the biggest privileges that my work is actually service to Divinity. I just allowed the day to soothe me</w:t>
      </w:r>
      <w:r w:rsidR="001774B2">
        <w:t>,</w:t>
      </w:r>
      <w:r w:rsidR="000143DF">
        <w:t xml:space="preserve"> take me in its arms and carry me for the day. I just had the most pleasant day, I forgot who is tired, who feels overwhelmed by their roles</w:t>
      </w:r>
      <w:r w:rsidR="001774B2">
        <w:t xml:space="preserve">, </w:t>
      </w:r>
      <w:r w:rsidR="001774B2">
        <w:lastRenderedPageBreak/>
        <w:t>etc</w:t>
      </w:r>
      <w:r w:rsidR="000143DF">
        <w:t xml:space="preserve">.  I remembered and really felt what You have said in FDE lately that it is the person, the one who sees the problem and feels it, is the problem, not the problem itself.  And how when you let go of the situation, you let go of the person experiencing the situation and the challenge, etc. I am so grateful that I have hundreds of audios with You, </w:t>
      </w:r>
      <w:r w:rsidR="001774B2">
        <w:t xml:space="preserve">so </w:t>
      </w:r>
      <w:r w:rsidR="000143DF">
        <w:t xml:space="preserve">when I feel down, I can go to them, pull one out and go back to that time.  Then there is no problem, there is no Little Flower, there is just me and You connecting.  I wanted to really thank You for that my dear Sat, that this is the case.  </w:t>
      </w:r>
    </w:p>
    <w:p w14:paraId="66EB311D" w14:textId="77777777" w:rsidR="001774B2" w:rsidRDefault="000143DF" w:rsidP="0005002D">
      <w:pPr>
        <w:spacing w:line="360" w:lineRule="auto"/>
        <w:jc w:val="both"/>
      </w:pPr>
      <w:r w:rsidRPr="00CC076F">
        <w:rPr>
          <w:b/>
          <w:bCs/>
        </w:rPr>
        <w:t>Sat:</w:t>
      </w:r>
      <w:r>
        <w:t xml:space="preserve"> Thank you, you know, it is like the example I have heard before, I </w:t>
      </w:r>
      <w:r w:rsidR="00912BEB">
        <w:t xml:space="preserve">don’t know </w:t>
      </w:r>
      <w:r>
        <w:t>who has said it. I think it was Ramana- that said you know when you want to get to say, let’s say Puttaparthi, where Baba lived.  You take a plane, then you take this</w:t>
      </w:r>
      <w:r w:rsidR="001774B2">
        <w:t xml:space="preserve"> or that</w:t>
      </w:r>
      <w:r>
        <w:t xml:space="preserve">, you take a bus, or you take a taxi, then you walk for a distance and you get there.  </w:t>
      </w:r>
      <w:r w:rsidR="00F2533B">
        <w:t xml:space="preserve">And when you get there, you forget all the stuff that you </w:t>
      </w:r>
      <w:r w:rsidR="00CC076F">
        <w:t>had</w:t>
      </w:r>
      <w:r w:rsidR="00F2533B">
        <w:t xml:space="preserve"> to take to get there.  </w:t>
      </w:r>
    </w:p>
    <w:p w14:paraId="211D4324" w14:textId="1ACA88B4" w:rsidR="000143DF" w:rsidRDefault="00912BEB" w:rsidP="0005002D">
      <w:pPr>
        <w:spacing w:line="360" w:lineRule="auto"/>
        <w:jc w:val="both"/>
      </w:pPr>
      <w:r>
        <w:t>A</w:t>
      </w:r>
      <w:r w:rsidR="00F2533B">
        <w:t xml:space="preserve">nd I think in </w:t>
      </w:r>
      <w:r w:rsidR="00CC076F">
        <w:t>day-to-day</w:t>
      </w:r>
      <w:r w:rsidR="00F2533B">
        <w:t xml:space="preserve"> life, sometimes we need to use the airplane, sometimes we need to use a bus or a train, something like that, to remind us, </w:t>
      </w:r>
      <w:r>
        <w:t xml:space="preserve">or </w:t>
      </w:r>
      <w:r w:rsidR="00F2533B">
        <w:t xml:space="preserve">to get us to a place of peacefulness and equanimity until that becomes our Home.  So, remembering the Truth or remembering something that uplifts or releases you is </w:t>
      </w:r>
      <w:r w:rsidR="00F2533B" w:rsidRPr="00912BEB">
        <w:rPr>
          <w:i/>
          <w:iCs/>
        </w:rPr>
        <w:t>very, very</w:t>
      </w:r>
      <w:r w:rsidR="00F2533B">
        <w:t xml:space="preserve"> important. It should never get old for us because maya continues, therefore we continue! Whether it was like Adrienne said</w:t>
      </w:r>
      <w:r>
        <w:t>-</w:t>
      </w:r>
      <w:r w:rsidR="00F2533B">
        <w:t xml:space="preserve"> silence or you saying that </w:t>
      </w:r>
      <w:r>
        <w:t>“</w:t>
      </w:r>
      <w:r w:rsidR="00F2533B">
        <w:t>today I am going to be carried,</w:t>
      </w:r>
      <w:r>
        <w:t>”</w:t>
      </w:r>
      <w:r w:rsidR="00F2533B">
        <w:t xml:space="preserve"> whatever it is, do not hesitate to be reminded to stand up and release. </w:t>
      </w:r>
    </w:p>
    <w:p w14:paraId="61B84800" w14:textId="0F0C9295" w:rsidR="000C0721" w:rsidRDefault="00F2533B" w:rsidP="0005002D">
      <w:pPr>
        <w:spacing w:line="360" w:lineRule="auto"/>
        <w:jc w:val="both"/>
      </w:pPr>
      <w:r>
        <w:t>Aida:  And my dear Sat, this is the thing with Grace. I don’t even say to myself “ok … let me go do this and be uplifted or carried …” It does it all on its own, I go, I start the day, and then it takes off from there.  it is almost like the greatest Friend, who says to you “you know what, I get it, things are getting a little heavy</w:t>
      </w:r>
      <w:r w:rsidR="007C0167">
        <w:t>-</w:t>
      </w:r>
      <w:r>
        <w:t xml:space="preserve"> let Me carry you.”  That has been proven to me so many times, that I don’t doubt anymore at all, even for a millisecond. And I wanted to thank You, because for me, </w:t>
      </w:r>
      <w:proofErr w:type="gramStart"/>
      <w:r>
        <w:t>You</w:t>
      </w:r>
      <w:proofErr w:type="gramEnd"/>
      <w:r>
        <w:t xml:space="preserve"> are th</w:t>
      </w:r>
      <w:r w:rsidR="000C0721">
        <w:t>at</w:t>
      </w:r>
      <w:r>
        <w:t xml:space="preserve"> Grace.</w:t>
      </w:r>
    </w:p>
    <w:p w14:paraId="4B43E64E" w14:textId="716E8A28" w:rsidR="000C0721" w:rsidRDefault="000C0721" w:rsidP="0005002D">
      <w:pPr>
        <w:spacing w:line="360" w:lineRule="auto"/>
        <w:jc w:val="both"/>
      </w:pPr>
      <w:r w:rsidRPr="005D7D6E">
        <w:rPr>
          <w:b/>
          <w:bCs/>
        </w:rPr>
        <w:t>Sat:</w:t>
      </w:r>
      <w:r>
        <w:t xml:space="preserve">  You know, again, yes what you are saying is right, but it is through </w:t>
      </w:r>
      <w:r w:rsidR="005D7D6E">
        <w:t>your</w:t>
      </w:r>
      <w:r>
        <w:t xml:space="preserve"> own effort and like you said, you listened to the Truth, you saturated yourself, you contemplated on it</w:t>
      </w:r>
      <w:r w:rsidR="00912BEB">
        <w:t>-</w:t>
      </w:r>
      <w:r>
        <w:t xml:space="preserve"> it becomes your life.  And then </w:t>
      </w:r>
      <w:proofErr w:type="gramStart"/>
      <w:r w:rsidR="007C0167">
        <w:t>I</w:t>
      </w:r>
      <w:r>
        <w:t>t</w:t>
      </w:r>
      <w:proofErr w:type="gramEnd"/>
      <w:r>
        <w:t xml:space="preserve"> carries you, first you carry It, until you are mature </w:t>
      </w:r>
      <w:r w:rsidR="005D7D6E">
        <w:t>enough</w:t>
      </w:r>
      <w:r>
        <w:t xml:space="preserve"> </w:t>
      </w:r>
      <w:r w:rsidR="007C0167">
        <w:t>t</w:t>
      </w:r>
      <w:r>
        <w:t xml:space="preserve">o be carried by </w:t>
      </w:r>
      <w:r w:rsidR="00912BEB">
        <w:t>I</w:t>
      </w:r>
      <w:r>
        <w:t xml:space="preserve">t.  </w:t>
      </w:r>
      <w:r w:rsidR="00912BEB">
        <w:t>T</w:t>
      </w:r>
      <w:r>
        <w:t xml:space="preserve">he price of </w:t>
      </w:r>
      <w:r w:rsidR="005D7D6E">
        <w:t>being</w:t>
      </w:r>
      <w:r>
        <w:t xml:space="preserve"> carried by is by carrying it.  </w:t>
      </w:r>
      <w:r w:rsidR="005D7D6E">
        <w:t>W</w:t>
      </w:r>
      <w:r>
        <w:t xml:space="preserve">e </w:t>
      </w:r>
      <w:r w:rsidRPr="00912BEB">
        <w:rPr>
          <w:i/>
          <w:iCs/>
        </w:rPr>
        <w:t>all</w:t>
      </w:r>
      <w:r>
        <w:t xml:space="preserve"> can say, </w:t>
      </w:r>
      <w:r w:rsidR="005D7D6E">
        <w:t>every</w:t>
      </w:r>
      <w:r>
        <w:t xml:space="preserve"> one of you tonight said that </w:t>
      </w:r>
      <w:r w:rsidR="00912BEB">
        <w:t>“</w:t>
      </w:r>
      <w:r>
        <w:t xml:space="preserve">the </w:t>
      </w:r>
      <w:r w:rsidR="005D7D6E">
        <w:t>Inner</w:t>
      </w:r>
      <w:r>
        <w:t xml:space="preserve"> invites me</w:t>
      </w:r>
      <w:r w:rsidR="00912BEB">
        <w:t>”</w:t>
      </w:r>
      <w:r>
        <w:t xml:space="preserve"> or </w:t>
      </w:r>
      <w:r w:rsidR="00912BEB">
        <w:t>“</w:t>
      </w:r>
      <w:r>
        <w:t>this is happening automatically</w:t>
      </w:r>
      <w:r w:rsidR="00912BEB">
        <w:t>”</w:t>
      </w:r>
      <w:r>
        <w:t xml:space="preserve"> because you have been hearing the </w:t>
      </w:r>
      <w:r w:rsidR="00912BEB">
        <w:t>T</w:t>
      </w:r>
      <w:r>
        <w:t>ruth for so long</w:t>
      </w:r>
      <w:r w:rsidR="00002703">
        <w:t xml:space="preserve">, </w:t>
      </w:r>
      <w:r>
        <w:t xml:space="preserve">chewing it and rechewing it.  </w:t>
      </w:r>
      <w:r w:rsidR="00912BEB">
        <w:t>N</w:t>
      </w:r>
      <w:r>
        <w:t xml:space="preserve">ow </w:t>
      </w:r>
      <w:proofErr w:type="gramStart"/>
      <w:r w:rsidR="00002703">
        <w:t>I</w:t>
      </w:r>
      <w:r>
        <w:t>t</w:t>
      </w:r>
      <w:proofErr w:type="gramEnd"/>
      <w:r>
        <w:t xml:space="preserve"> grabs you and carries you</w:t>
      </w:r>
      <w:r w:rsidR="00A21F7F">
        <w:t>-</w:t>
      </w:r>
      <w:r>
        <w:t xml:space="preserve"> which is Grace. </w:t>
      </w:r>
    </w:p>
    <w:p w14:paraId="3399449D" w14:textId="6C773E32" w:rsidR="00F2533B" w:rsidRDefault="000C0721" w:rsidP="0005002D">
      <w:pPr>
        <w:spacing w:line="360" w:lineRule="auto"/>
        <w:jc w:val="both"/>
      </w:pPr>
      <w:r>
        <w:t xml:space="preserve">It is time to say goodbye, but if there is one person that was dwelling </w:t>
      </w:r>
      <w:r w:rsidR="00431665">
        <w:t xml:space="preserve">on saying something and somehow didn’t get a chance to say it.  I just want to give a chance for </w:t>
      </w:r>
      <w:r w:rsidR="00912BEB">
        <w:t xml:space="preserve">a last </w:t>
      </w:r>
      <w:r w:rsidR="007F3BEC">
        <w:t xml:space="preserve">sharing if you have </w:t>
      </w:r>
      <w:r w:rsidR="00912BEB">
        <w:t>it</w:t>
      </w:r>
      <w:r w:rsidR="007F3BEC">
        <w:t xml:space="preserve">. </w:t>
      </w:r>
    </w:p>
    <w:p w14:paraId="1B018051" w14:textId="02B54772" w:rsidR="007F3BEC" w:rsidRDefault="007F3BEC" w:rsidP="0005002D">
      <w:pPr>
        <w:spacing w:line="360" w:lineRule="auto"/>
        <w:jc w:val="both"/>
      </w:pPr>
      <w:r>
        <w:lastRenderedPageBreak/>
        <w:t>Radha:  Hi Sat, I never know when you say that to the last person, if that is me or not</w:t>
      </w:r>
      <w:r w:rsidR="005D7D6E">
        <w:t xml:space="preserve">, but this time my hand went to the unmute button immediately, so I think it was. I wanted to share that I feel as though whereas before there was always a reason for my discomfort. For instance, ‘I have to go do this … or this didn’t go well … I am late to do that … I still have to do this and that thing …’ or something physical was happening, etc. Now I don’t see a specific reason, I just see discomfort, unrest and immediately there are so many tools. I know it was already mentioned tonight, Aida mentioned it, about a person feeling suffering and how it is not about not believing the problem, it is about not believing the person. Just remembering that or so many others is my solution, or gratitude or settling down, or relax. I was thinking today that it is not about the reason, I am no longer looking for a reason for my discomfort, it is discomfort and then there are a million solutions. Thank You for the million solutions. </w:t>
      </w:r>
    </w:p>
    <w:p w14:paraId="4EE2F921" w14:textId="211D332D" w:rsidR="00912BEB" w:rsidRDefault="005D7D6E" w:rsidP="0005002D">
      <w:pPr>
        <w:spacing w:line="360" w:lineRule="auto"/>
        <w:jc w:val="both"/>
      </w:pPr>
      <w:r w:rsidRPr="005D7D6E">
        <w:rPr>
          <w:b/>
          <w:bCs/>
        </w:rPr>
        <w:t>Sat:</w:t>
      </w:r>
      <w:r>
        <w:t xml:space="preserve">  Beautiful, beautiful, beautiful understanding, beautiful yes, the problem is not </w:t>
      </w:r>
      <w:r w:rsidR="00CC076F">
        <w:t>a</w:t>
      </w:r>
      <w:r>
        <w:t xml:space="preserve"> p</w:t>
      </w:r>
      <w:r w:rsidR="00CC076F">
        <w:t xml:space="preserve">roblem, </w:t>
      </w:r>
      <w:r>
        <w:t xml:space="preserve">the person is </w:t>
      </w:r>
      <w:r w:rsidR="00CC076F">
        <w:t>a</w:t>
      </w:r>
      <w:r>
        <w:t xml:space="preserve"> problem</w:t>
      </w:r>
      <w:r w:rsidR="00912BEB">
        <w:t>-</w:t>
      </w:r>
      <w:r>
        <w:t xml:space="preserve"> being </w:t>
      </w:r>
      <w:r w:rsidR="00CC076F">
        <w:t>a</w:t>
      </w:r>
      <w:r>
        <w:t xml:space="preserve"> person</w:t>
      </w:r>
      <w:r w:rsidR="00CC076F">
        <w:t xml:space="preserve">, a limited person. The problem always affects the limited person.  </w:t>
      </w:r>
    </w:p>
    <w:p w14:paraId="72F65E18" w14:textId="77777777" w:rsidR="00A21F7F" w:rsidRDefault="00CC076F" w:rsidP="0005002D">
      <w:pPr>
        <w:spacing w:line="360" w:lineRule="auto"/>
        <w:jc w:val="both"/>
      </w:pPr>
      <w:r>
        <w:t>Before we go</w:t>
      </w:r>
      <w:r w:rsidR="00912BEB">
        <w:t>,</w:t>
      </w:r>
      <w:r>
        <w:t xml:space="preserve"> I would like to talk briefly, which is irrelevant to whatever we talked about, about thankfulness and gratefulness that we </w:t>
      </w:r>
      <w:r w:rsidRPr="00912BEB">
        <w:rPr>
          <w:i/>
          <w:iCs/>
        </w:rPr>
        <w:t>all</w:t>
      </w:r>
      <w:r>
        <w:t xml:space="preserve"> feel. I </w:t>
      </w:r>
      <w:r w:rsidRPr="00912BEB">
        <w:rPr>
          <w:i/>
          <w:iCs/>
        </w:rPr>
        <w:t>know</w:t>
      </w:r>
      <w:r>
        <w:t xml:space="preserve"> every one of you that I talk to </w:t>
      </w:r>
      <w:r w:rsidR="00912BEB">
        <w:t xml:space="preserve">or </w:t>
      </w:r>
      <w:r>
        <w:t>am with</w:t>
      </w:r>
      <w:r w:rsidR="00912BEB">
        <w:t>,</w:t>
      </w:r>
      <w:r>
        <w:t xml:space="preserve"> I see that you put your hand on your heart or you verbalize it. I want to say this</w:t>
      </w:r>
      <w:r w:rsidR="00A21F7F">
        <w:t xml:space="preserve"> </w:t>
      </w:r>
      <w:r>
        <w:t>thankfulness is when we really see the love that others shower on us, when we notice it, we tell them how thankful we are for this stream of love</w:t>
      </w:r>
      <w:r w:rsidR="00912BEB">
        <w:t xml:space="preserve">, </w:t>
      </w:r>
      <w:r>
        <w:t>cooperation</w:t>
      </w:r>
      <w:r w:rsidR="00912BEB">
        <w:t>. G</w:t>
      </w:r>
      <w:r>
        <w:t xml:space="preserve">ratefulness is having a life that we have and these two are not common. </w:t>
      </w:r>
    </w:p>
    <w:p w14:paraId="632D8AA0" w14:textId="5ADD32E5" w:rsidR="005D7D6E" w:rsidRDefault="00CC076F" w:rsidP="0005002D">
      <w:pPr>
        <w:spacing w:line="360" w:lineRule="auto"/>
        <w:jc w:val="both"/>
      </w:pPr>
      <w:r>
        <w:t xml:space="preserve">Even though among us it is so common that it has become our life. Why is that? </w:t>
      </w:r>
      <w:r w:rsidR="00912BEB">
        <w:t>A</w:t>
      </w:r>
      <w:r>
        <w:t>nd I have said it many times before, I just want to remind you.</w:t>
      </w:r>
      <w:r w:rsidR="00912BEB">
        <w:t xml:space="preserve"> </w:t>
      </w:r>
      <w:r w:rsidR="00912BEB" w:rsidRPr="00912BEB">
        <w:rPr>
          <w:i/>
          <w:iCs/>
        </w:rPr>
        <w:t>B</w:t>
      </w:r>
      <w:r w:rsidRPr="00912BEB">
        <w:rPr>
          <w:i/>
          <w:iCs/>
        </w:rPr>
        <w:t>ecause you have changed!</w:t>
      </w:r>
      <w:r>
        <w:t xml:space="preserve"> Because the suffering is not unbearable or misunderstood.  It is because you feel good in your own skin, because we have an understanding that is </w:t>
      </w:r>
      <w:r w:rsidRPr="006B2731">
        <w:rPr>
          <w:i/>
          <w:iCs/>
        </w:rPr>
        <w:t>not</w:t>
      </w:r>
      <w:r>
        <w:t xml:space="preserve"> of this world.  </w:t>
      </w:r>
      <w:r w:rsidR="006B2731">
        <w:t>T</w:t>
      </w:r>
      <w:r>
        <w:t xml:space="preserve">he understanding that you guys have of the Truth is </w:t>
      </w:r>
      <w:r w:rsidRPr="006B2731">
        <w:rPr>
          <w:i/>
          <w:iCs/>
        </w:rPr>
        <w:t xml:space="preserve">not </w:t>
      </w:r>
      <w:r>
        <w:t xml:space="preserve">of this world, it is not ordinary, it is not something that people talk about or dwell on. So, I want to </w:t>
      </w:r>
      <w:r w:rsidRPr="006B2731">
        <w:rPr>
          <w:i/>
          <w:iCs/>
        </w:rPr>
        <w:t>really</w:t>
      </w:r>
      <w:r>
        <w:t xml:space="preserve"> be grateful and thankful for this opportunity in </w:t>
      </w:r>
      <w:r w:rsidRPr="006B2731">
        <w:rPr>
          <w:i/>
          <w:iCs/>
        </w:rPr>
        <w:t>this</w:t>
      </w:r>
      <w:r>
        <w:t xml:space="preserve"> very lifetime, in our</w:t>
      </w:r>
      <w:r w:rsidRPr="006B2731">
        <w:rPr>
          <w:i/>
          <w:iCs/>
        </w:rPr>
        <w:t xml:space="preserve"> different</w:t>
      </w:r>
      <w:r>
        <w:t xml:space="preserve"> forms to be able to voice gratefulness and thankfulness.  This is the best grace</w:t>
      </w:r>
      <w:r w:rsidR="006B2731">
        <w:t>!</w:t>
      </w:r>
    </w:p>
    <w:p w14:paraId="5A37BB3F" w14:textId="6B01A11B" w:rsidR="00CC076F" w:rsidRDefault="00CC076F" w:rsidP="0005002D">
      <w:pPr>
        <w:spacing w:line="360" w:lineRule="auto"/>
        <w:jc w:val="both"/>
      </w:pPr>
      <w:r>
        <w:t xml:space="preserve">Namaste to all of you.  </w:t>
      </w:r>
    </w:p>
    <w:p w14:paraId="213D9D17" w14:textId="11DC7002" w:rsidR="00F1370E" w:rsidRDefault="00F1370E" w:rsidP="0005002D">
      <w:pPr>
        <w:spacing w:line="360" w:lineRule="auto"/>
        <w:jc w:val="both"/>
      </w:pPr>
    </w:p>
    <w:sectPr w:rsidR="00F137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E00D" w14:textId="77777777" w:rsidR="001B29A8" w:rsidRDefault="001B29A8" w:rsidP="00CC076F">
      <w:pPr>
        <w:spacing w:after="0" w:line="240" w:lineRule="auto"/>
      </w:pPr>
      <w:r>
        <w:separator/>
      </w:r>
    </w:p>
  </w:endnote>
  <w:endnote w:type="continuationSeparator" w:id="0">
    <w:p w14:paraId="3E691846" w14:textId="77777777" w:rsidR="001B29A8" w:rsidRDefault="001B29A8" w:rsidP="00CC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63414"/>
      <w:docPartObj>
        <w:docPartGallery w:val="Page Numbers (Bottom of Page)"/>
        <w:docPartUnique/>
      </w:docPartObj>
    </w:sdtPr>
    <w:sdtEndPr>
      <w:rPr>
        <w:noProof/>
      </w:rPr>
    </w:sdtEndPr>
    <w:sdtContent>
      <w:p w14:paraId="2DCFC325" w14:textId="00AB0C90" w:rsidR="00CC076F" w:rsidRDefault="00CC0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D275B" w14:textId="77777777" w:rsidR="00CC076F" w:rsidRDefault="00CC0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01E0" w14:textId="77777777" w:rsidR="001B29A8" w:rsidRDefault="001B29A8" w:rsidP="00CC076F">
      <w:pPr>
        <w:spacing w:after="0" w:line="240" w:lineRule="auto"/>
      </w:pPr>
      <w:r>
        <w:separator/>
      </w:r>
    </w:p>
  </w:footnote>
  <w:footnote w:type="continuationSeparator" w:id="0">
    <w:p w14:paraId="15D1A70C" w14:textId="77777777" w:rsidR="001B29A8" w:rsidRDefault="001B29A8" w:rsidP="00CC0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0A"/>
    <w:rsid w:val="00002703"/>
    <w:rsid w:val="000143DF"/>
    <w:rsid w:val="00040812"/>
    <w:rsid w:val="0005002D"/>
    <w:rsid w:val="00082F0A"/>
    <w:rsid w:val="000C0721"/>
    <w:rsid w:val="001332AF"/>
    <w:rsid w:val="00155DD3"/>
    <w:rsid w:val="001774B2"/>
    <w:rsid w:val="001B29A8"/>
    <w:rsid w:val="002C2F48"/>
    <w:rsid w:val="003664A6"/>
    <w:rsid w:val="003775B5"/>
    <w:rsid w:val="003B016F"/>
    <w:rsid w:val="00431665"/>
    <w:rsid w:val="005D7D6E"/>
    <w:rsid w:val="006B2731"/>
    <w:rsid w:val="00767CD8"/>
    <w:rsid w:val="0078092D"/>
    <w:rsid w:val="00797531"/>
    <w:rsid w:val="007A1926"/>
    <w:rsid w:val="007A3713"/>
    <w:rsid w:val="007C0167"/>
    <w:rsid w:val="007F3BEC"/>
    <w:rsid w:val="0083241C"/>
    <w:rsid w:val="008C14ED"/>
    <w:rsid w:val="00912BEB"/>
    <w:rsid w:val="00A21F7F"/>
    <w:rsid w:val="00A542E8"/>
    <w:rsid w:val="00AB5113"/>
    <w:rsid w:val="00B112EF"/>
    <w:rsid w:val="00BB1F28"/>
    <w:rsid w:val="00C372DC"/>
    <w:rsid w:val="00C8711E"/>
    <w:rsid w:val="00C90691"/>
    <w:rsid w:val="00CC0485"/>
    <w:rsid w:val="00CC076F"/>
    <w:rsid w:val="00D14E1D"/>
    <w:rsid w:val="00E13B61"/>
    <w:rsid w:val="00ED4627"/>
    <w:rsid w:val="00EF1B8B"/>
    <w:rsid w:val="00F1370E"/>
    <w:rsid w:val="00F24257"/>
    <w:rsid w:val="00F2533B"/>
    <w:rsid w:val="00F66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AAC7"/>
  <w15:docId w15:val="{2031E54C-09F4-4DE9-B5A3-193A5306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76F"/>
  </w:style>
  <w:style w:type="paragraph" w:styleId="Footer">
    <w:name w:val="footer"/>
    <w:basedOn w:val="Normal"/>
    <w:link w:val="FooterChar"/>
    <w:uiPriority w:val="99"/>
    <w:unhideWhenUsed/>
    <w:rsid w:val="00CC0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20233</TotalTime>
  <Pages>1</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12</cp:revision>
  <dcterms:created xsi:type="dcterms:W3CDTF">2023-07-18T15:29:00Z</dcterms:created>
  <dcterms:modified xsi:type="dcterms:W3CDTF">2023-09-10T16:44:00Z</dcterms:modified>
</cp:coreProperties>
</file>